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38CBAD5" w:rsidP="2F43CA1D" w:rsidRDefault="338CBAD5" w14:paraId="4CEDD2DC" w14:textId="11D8F6B0">
      <w:pPr>
        <w:pStyle w:val="Normal"/>
        <w:rPr>
          <w:b w:val="1"/>
          <w:bCs w:val="1"/>
          <w:sz w:val="24"/>
          <w:szCs w:val="24"/>
        </w:rPr>
      </w:pPr>
      <w:r w:rsidRPr="2F43CA1D" w:rsidR="338CBAD5">
        <w:rPr>
          <w:b w:val="1"/>
          <w:bCs w:val="1"/>
          <w:sz w:val="24"/>
          <w:szCs w:val="24"/>
        </w:rPr>
        <w:t>GUÍA PARA A ANÁLISE DO CURRÍCULUM OCULTO SOBRE O MEDIO RURAL NOS LIBROS DE TEXTO</w:t>
      </w:r>
    </w:p>
    <w:p w:rsidR="338CBAD5" w:rsidP="7378E9D5" w:rsidRDefault="338CBAD5" w14:paraId="7F3D10A0" w14:textId="4F3F12AF">
      <w:pPr>
        <w:pStyle w:val="Normal"/>
      </w:pPr>
      <w:r w:rsidR="338CBAD5">
        <w:rPr/>
        <w:t xml:space="preserve">A </w:t>
      </w:r>
      <w:proofErr w:type="spellStart"/>
      <w:r w:rsidR="338CBAD5">
        <w:rPr/>
        <w:t>análise</w:t>
      </w:r>
      <w:proofErr w:type="spellEnd"/>
      <w:r w:rsidR="338CBAD5">
        <w:rPr/>
        <w:t xml:space="preserve"> que </w:t>
      </w:r>
      <w:proofErr w:type="spellStart"/>
      <w:r w:rsidR="338CBAD5">
        <w:rPr/>
        <w:t>imos</w:t>
      </w:r>
      <w:proofErr w:type="spellEnd"/>
      <w:r w:rsidR="338CBAD5">
        <w:rPr/>
        <w:t xml:space="preserve"> </w:t>
      </w:r>
      <w:proofErr w:type="spellStart"/>
      <w:r w:rsidR="338CBAD5">
        <w:rPr/>
        <w:t>facer</w:t>
      </w:r>
      <w:proofErr w:type="spellEnd"/>
      <w:r w:rsidR="338CBAD5">
        <w:rPr/>
        <w:t xml:space="preserve"> </w:t>
      </w:r>
      <w:proofErr w:type="spellStart"/>
      <w:r w:rsidR="338CBAD5">
        <w:rPr/>
        <w:t>vai</w:t>
      </w:r>
      <w:proofErr w:type="spellEnd"/>
      <w:r w:rsidR="338CBAD5">
        <w:rPr/>
        <w:t xml:space="preserve"> ser en dúas fases: </w:t>
      </w:r>
    </w:p>
    <w:p w:rsidR="338CBAD5" w:rsidP="7378E9D5" w:rsidRDefault="338CBAD5" w14:paraId="68CFF689" w14:textId="142216E8">
      <w:pPr>
        <w:pStyle w:val="Normal"/>
      </w:pPr>
      <w:r w:rsidR="338CBAD5">
        <w:rPr/>
        <w:t xml:space="preserve">1-Análisis inductivo </w:t>
      </w:r>
      <w:proofErr w:type="spellStart"/>
      <w:r w:rsidR="338CBAD5">
        <w:rPr/>
        <w:t>ou</w:t>
      </w:r>
      <w:proofErr w:type="spellEnd"/>
      <w:r w:rsidR="338CBAD5">
        <w:rPr/>
        <w:t xml:space="preserve"> </w:t>
      </w:r>
      <w:proofErr w:type="spellStart"/>
      <w:r w:rsidR="338CBAD5">
        <w:rPr/>
        <w:t>emerxente</w:t>
      </w:r>
      <w:proofErr w:type="spellEnd"/>
      <w:r w:rsidR="338CBAD5">
        <w:rPr/>
        <w:t xml:space="preserve">: </w:t>
      </w:r>
      <w:proofErr w:type="spellStart"/>
      <w:r w:rsidR="338CBAD5">
        <w:rPr/>
        <w:t>Sinxelamente</w:t>
      </w:r>
      <w:proofErr w:type="spellEnd"/>
      <w:r w:rsidR="338CBAD5">
        <w:rPr/>
        <w:t xml:space="preserve"> </w:t>
      </w:r>
      <w:proofErr w:type="spellStart"/>
      <w:r w:rsidR="338CBAD5">
        <w:rPr/>
        <w:t>atopade</w:t>
      </w:r>
      <w:proofErr w:type="spellEnd"/>
      <w:r w:rsidR="338CBAD5">
        <w:rPr/>
        <w:t xml:space="preserve"> as referencias que </w:t>
      </w:r>
      <w:proofErr w:type="spellStart"/>
      <w:r w:rsidR="338CBAD5">
        <w:rPr/>
        <w:t>hai</w:t>
      </w:r>
      <w:proofErr w:type="spellEnd"/>
      <w:r w:rsidR="338CBAD5">
        <w:rPr/>
        <w:t xml:space="preserve"> </w:t>
      </w:r>
      <w:proofErr w:type="spellStart"/>
      <w:r w:rsidR="338CBAD5">
        <w:rPr/>
        <w:t>ao</w:t>
      </w:r>
      <w:proofErr w:type="spellEnd"/>
      <w:r w:rsidR="338CBAD5">
        <w:rPr/>
        <w:t xml:space="preserve"> urbano e </w:t>
      </w:r>
      <w:proofErr w:type="spellStart"/>
      <w:r w:rsidR="338CBAD5">
        <w:rPr/>
        <w:t>ao</w:t>
      </w:r>
      <w:proofErr w:type="spellEnd"/>
      <w:r w:rsidR="338CBAD5">
        <w:rPr/>
        <w:t xml:space="preserve"> rural para ter </w:t>
      </w:r>
      <w:proofErr w:type="spellStart"/>
      <w:r w:rsidR="338CBAD5">
        <w:rPr/>
        <w:t>unha</w:t>
      </w:r>
      <w:proofErr w:type="spellEnd"/>
      <w:r w:rsidR="338CBAD5">
        <w:rPr/>
        <w:t xml:space="preserve"> visión de </w:t>
      </w:r>
      <w:proofErr w:type="gramStart"/>
      <w:r w:rsidR="338CBAD5">
        <w:rPr/>
        <w:t>como</w:t>
      </w:r>
      <w:proofErr w:type="gramEnd"/>
      <w:r w:rsidR="338CBAD5">
        <w:rPr/>
        <w:t xml:space="preserve"> se caracteriza un e outro.</w:t>
      </w:r>
    </w:p>
    <w:p w:rsidR="338CBAD5" w:rsidP="7378E9D5" w:rsidRDefault="338CBAD5" w14:paraId="02C8F21E" w14:textId="6DF84E1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38CBAD5">
        <w:rPr/>
        <w:t xml:space="preserve">Para esta </w:t>
      </w:r>
      <w:proofErr w:type="spellStart"/>
      <w:r w:rsidR="338CBAD5">
        <w:rPr/>
        <w:t>análise</w:t>
      </w:r>
      <w:proofErr w:type="spellEnd"/>
      <w:r w:rsidR="338CBAD5">
        <w:rPr/>
        <w:t xml:space="preserve"> é importante ter en conta as </w:t>
      </w:r>
      <w:proofErr w:type="spellStart"/>
      <w:r w:rsidR="338CBAD5">
        <w:rPr/>
        <w:t>seguintes</w:t>
      </w:r>
      <w:proofErr w:type="spellEnd"/>
      <w:r w:rsidR="338CBAD5">
        <w:rPr/>
        <w:t xml:space="preserve"> </w:t>
      </w:r>
      <w:proofErr w:type="spellStart"/>
      <w:r w:rsidR="338CBAD5">
        <w:rPr/>
        <w:t>cuestións</w:t>
      </w:r>
      <w:proofErr w:type="spellEnd"/>
      <w:r w:rsidR="338CBAD5">
        <w:rPr/>
        <w:t>:</w:t>
      </w:r>
    </w:p>
    <w:p w:rsidR="338CBAD5" w:rsidP="7378E9D5" w:rsidRDefault="338CBAD5" w14:paraId="7400B008" w14:textId="17DE1AEF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38CBAD5">
        <w:rPr/>
        <w:t xml:space="preserve">Lugar onde se </w:t>
      </w:r>
      <w:proofErr w:type="spellStart"/>
      <w:r w:rsidR="338CBAD5">
        <w:rPr/>
        <w:t>atopa</w:t>
      </w:r>
      <w:proofErr w:type="spellEnd"/>
      <w:r w:rsidR="338CBAD5">
        <w:rPr/>
        <w:t xml:space="preserve"> aquello que comento: Libro, tema, </w:t>
      </w:r>
      <w:proofErr w:type="spellStart"/>
      <w:r w:rsidR="338CBAD5">
        <w:rPr/>
        <w:t>páxina</w:t>
      </w:r>
      <w:proofErr w:type="spellEnd"/>
    </w:p>
    <w:p w:rsidR="338CBAD5" w:rsidP="7378E9D5" w:rsidRDefault="338CBAD5" w14:paraId="595233AE" w14:textId="5CDA0091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38CBAD5">
        <w:rPr/>
        <w:t xml:space="preserve">Por qué considero que se </w:t>
      </w:r>
      <w:proofErr w:type="spellStart"/>
      <w:r w:rsidR="338CBAD5">
        <w:rPr/>
        <w:t>refiren</w:t>
      </w:r>
      <w:proofErr w:type="spellEnd"/>
      <w:r w:rsidR="338CBAD5">
        <w:rPr/>
        <w:t xml:space="preserve"> a </w:t>
      </w:r>
      <w:proofErr w:type="spellStart"/>
      <w:r w:rsidR="338CBAD5">
        <w:rPr/>
        <w:t>espazo</w:t>
      </w:r>
      <w:proofErr w:type="spellEnd"/>
      <w:r w:rsidR="338CBAD5">
        <w:rPr/>
        <w:t xml:space="preserve"> rural </w:t>
      </w:r>
      <w:proofErr w:type="spellStart"/>
      <w:r w:rsidR="338CBAD5">
        <w:rPr/>
        <w:t>ou</w:t>
      </w:r>
      <w:proofErr w:type="spellEnd"/>
      <w:r w:rsidR="338CBAD5">
        <w:rPr/>
        <w:t xml:space="preserve"> urbano</w:t>
      </w:r>
    </w:p>
    <w:p w:rsidR="338CBAD5" w:rsidP="7378E9D5" w:rsidRDefault="338CBAD5" w14:paraId="125563DF" w14:textId="0BAFB84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38CBAD5">
        <w:rPr/>
        <w:t xml:space="preserve">Cómo o caracterizan (que din </w:t>
      </w:r>
      <w:proofErr w:type="spellStart"/>
      <w:r w:rsidR="338CBAD5">
        <w:rPr/>
        <w:t>ou</w:t>
      </w:r>
      <w:proofErr w:type="spellEnd"/>
      <w:r w:rsidR="338CBAD5">
        <w:rPr/>
        <w:t xml:space="preserve"> transmiten del)</w:t>
      </w:r>
    </w:p>
    <w:p w:rsidR="338CBAD5" w:rsidP="7378E9D5" w:rsidRDefault="338CBAD5" w14:paraId="2523F49E" w14:textId="498B5012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38CBAD5">
        <w:rPr/>
        <w:t xml:space="preserve">Posibles inferencias e </w:t>
      </w:r>
      <w:proofErr w:type="spellStart"/>
      <w:r w:rsidR="338CBAD5">
        <w:rPr/>
        <w:t>interpretacións</w:t>
      </w:r>
      <w:proofErr w:type="spellEnd"/>
    </w:p>
    <w:p w:rsidR="4F912979" w:rsidP="7378E9D5" w:rsidRDefault="4F912979" w14:paraId="016CEE6F" w14:textId="6C94EF05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4F912979">
        <w:rPr/>
        <w:t xml:space="preserve">Para estas </w:t>
      </w:r>
      <w:proofErr w:type="gramStart"/>
      <w:r w:rsidR="4F912979">
        <w:rPr/>
        <w:t>é</w:t>
      </w:r>
      <w:proofErr w:type="gramEnd"/>
      <w:r w:rsidR="4F912979">
        <w:rPr/>
        <w:t xml:space="preserve"> importante </w:t>
      </w:r>
      <w:proofErr w:type="spellStart"/>
      <w:r w:rsidR="4F912979">
        <w:rPr/>
        <w:t>basearse</w:t>
      </w:r>
      <w:proofErr w:type="spellEnd"/>
      <w:r w:rsidR="4F912979">
        <w:rPr/>
        <w:t xml:space="preserve"> en </w:t>
      </w:r>
      <w:proofErr w:type="spellStart"/>
      <w:r w:rsidR="4F912979">
        <w:rPr/>
        <w:t>máis</w:t>
      </w:r>
      <w:proofErr w:type="spellEnd"/>
      <w:r w:rsidR="4F912979">
        <w:rPr/>
        <w:t xml:space="preserve"> que a propia perspectiva, a través de consulta de algún documento ou lectura que de contraste e permita a nosa perspectiva crítica.</w:t>
      </w:r>
    </w:p>
    <w:p w:rsidR="338CBAD5" w:rsidP="7378E9D5" w:rsidRDefault="338CBAD5" w14:paraId="3D3882E6" w14:textId="48292E1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338CBAD5">
        <w:rPr/>
        <w:t>A estructura, polo tanto, sería a seguinte: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545"/>
        <w:gridCol w:w="2790"/>
        <w:gridCol w:w="2505"/>
        <w:gridCol w:w="2289"/>
      </w:tblGrid>
      <w:tr w:rsidR="7378E9D5" w:rsidTr="7378E9D5" w14:paraId="65F8A6D2">
        <w:tc>
          <w:tcPr>
            <w:tcW w:w="9129" w:type="dxa"/>
            <w:gridSpan w:val="4"/>
            <w:tcMar/>
          </w:tcPr>
          <w:p w:rsidR="63F5BC3A" w:rsidP="7378E9D5" w:rsidRDefault="63F5BC3A" w14:paraId="2070A570" w14:textId="634375EA">
            <w:pPr>
              <w:pStyle w:val="Normal"/>
              <w:jc w:val="center"/>
            </w:pPr>
            <w:r w:rsidR="63F5BC3A">
              <w:rPr/>
              <w:t xml:space="preserve">Referencias </w:t>
            </w:r>
            <w:proofErr w:type="spellStart"/>
            <w:r w:rsidR="63F5BC3A">
              <w:rPr/>
              <w:t>ao</w:t>
            </w:r>
            <w:proofErr w:type="spellEnd"/>
            <w:r w:rsidR="63F5BC3A">
              <w:rPr/>
              <w:t xml:space="preserve"> </w:t>
            </w:r>
            <w:proofErr w:type="spellStart"/>
            <w:r w:rsidR="63F5BC3A">
              <w:rPr/>
              <w:t>espazo</w:t>
            </w:r>
            <w:proofErr w:type="spellEnd"/>
            <w:r w:rsidR="63F5BC3A">
              <w:rPr/>
              <w:t xml:space="preserve"> rural</w:t>
            </w:r>
          </w:p>
        </w:tc>
      </w:tr>
      <w:tr w:rsidR="7378E9D5" w:rsidTr="7378E9D5" w14:paraId="4EB05CC0">
        <w:tc>
          <w:tcPr>
            <w:tcW w:w="1545" w:type="dxa"/>
            <w:tcMar/>
          </w:tcPr>
          <w:p w:rsidR="7378E9D5" w:rsidP="7378E9D5" w:rsidRDefault="7378E9D5" w14:paraId="5DD5017B" w14:textId="493988C7">
            <w:pPr>
              <w:pStyle w:val="Normal"/>
            </w:pPr>
            <w:r w:rsidR="7378E9D5">
              <w:rPr/>
              <w:t xml:space="preserve">Libro e </w:t>
            </w:r>
            <w:proofErr w:type="spellStart"/>
            <w:r w:rsidR="7378E9D5">
              <w:rPr/>
              <w:t>páxina</w:t>
            </w:r>
            <w:proofErr w:type="spellEnd"/>
            <w:r w:rsidR="7378E9D5">
              <w:rPr/>
              <w:t xml:space="preserve"> no que o </w:t>
            </w:r>
            <w:r w:rsidR="7378E9D5">
              <w:rPr/>
              <w:t>atopo</w:t>
            </w:r>
            <w:r w:rsidR="7378E9D5">
              <w:rPr/>
              <w:t>.</w:t>
            </w:r>
          </w:p>
        </w:tc>
        <w:tc>
          <w:tcPr>
            <w:tcW w:w="2790" w:type="dxa"/>
            <w:tcMar/>
          </w:tcPr>
          <w:p w:rsidR="7378E9D5" w:rsidP="7378E9D5" w:rsidRDefault="7378E9D5" w14:paraId="38B25EAB" w14:textId="7D3683F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proofErr w:type="gramStart"/>
            <w:r w:rsidR="7378E9D5">
              <w:rPr/>
              <w:t>Por que</w:t>
            </w:r>
            <w:proofErr w:type="gramEnd"/>
            <w:r w:rsidR="7378E9D5">
              <w:rPr/>
              <w:t xml:space="preserve"> </w:t>
            </w:r>
            <w:proofErr w:type="spellStart"/>
            <w:r w:rsidR="7378E9D5">
              <w:rPr/>
              <w:t>dicimos</w:t>
            </w:r>
            <w:proofErr w:type="spellEnd"/>
            <w:r w:rsidR="7378E9D5">
              <w:rPr/>
              <w:t xml:space="preserve"> que se </w:t>
            </w:r>
            <w:proofErr w:type="spellStart"/>
            <w:r w:rsidR="7378E9D5">
              <w:rPr/>
              <w:t>refire</w:t>
            </w:r>
            <w:proofErr w:type="spellEnd"/>
            <w:r w:rsidR="7378E9D5">
              <w:rPr/>
              <w:t xml:space="preserve"> ao rural</w:t>
            </w:r>
          </w:p>
        </w:tc>
        <w:tc>
          <w:tcPr>
            <w:tcW w:w="2505" w:type="dxa"/>
            <w:tcMar/>
          </w:tcPr>
          <w:p w:rsidR="7378E9D5" w:rsidP="7378E9D5" w:rsidRDefault="7378E9D5" w14:paraId="48BB4E0A" w14:textId="5B42EBB2">
            <w:pPr>
              <w:pStyle w:val="Normal"/>
            </w:pPr>
            <w:r w:rsidR="7378E9D5">
              <w:rPr/>
              <w:t>Cómo o caracterizan?</w:t>
            </w:r>
          </w:p>
          <w:p w:rsidR="7378E9D5" w:rsidP="7378E9D5" w:rsidRDefault="7378E9D5" w14:paraId="3F115D6B" w14:textId="61143CAA">
            <w:pPr>
              <w:pStyle w:val="Normal"/>
            </w:pPr>
          </w:p>
        </w:tc>
        <w:tc>
          <w:tcPr>
            <w:tcW w:w="2289" w:type="dxa"/>
            <w:tcMar/>
          </w:tcPr>
          <w:p w:rsidR="7378E9D5" w:rsidP="7378E9D5" w:rsidRDefault="7378E9D5" w14:paraId="7DDA4203" w14:textId="59FE710A">
            <w:pPr>
              <w:pStyle w:val="Normal"/>
            </w:pPr>
            <w:r w:rsidR="7378E9D5">
              <w:rPr/>
              <w:t>Posibles interpretacións</w:t>
            </w:r>
          </w:p>
        </w:tc>
      </w:tr>
      <w:tr w:rsidR="7378E9D5" w:rsidTr="7378E9D5" w14:paraId="72FD3698">
        <w:tc>
          <w:tcPr>
            <w:tcW w:w="1545" w:type="dxa"/>
            <w:tcMar/>
          </w:tcPr>
          <w:p w:rsidR="7378E9D5" w:rsidP="7378E9D5" w:rsidRDefault="7378E9D5" w14:paraId="68026690" w14:textId="1A50DC90">
            <w:pPr>
              <w:pStyle w:val="Normal"/>
            </w:pPr>
          </w:p>
        </w:tc>
        <w:tc>
          <w:tcPr>
            <w:tcW w:w="2790" w:type="dxa"/>
            <w:tcMar/>
          </w:tcPr>
          <w:p w:rsidR="7378E9D5" w:rsidP="7378E9D5" w:rsidRDefault="7378E9D5" w14:paraId="49D1DC0E" w14:textId="1A50DC90">
            <w:pPr>
              <w:pStyle w:val="Normal"/>
            </w:pPr>
          </w:p>
        </w:tc>
        <w:tc>
          <w:tcPr>
            <w:tcW w:w="2505" w:type="dxa"/>
            <w:tcMar/>
          </w:tcPr>
          <w:p w:rsidR="7378E9D5" w:rsidP="7378E9D5" w:rsidRDefault="7378E9D5" w14:paraId="24E05190" w14:textId="1A50DC90">
            <w:pPr>
              <w:pStyle w:val="Normal"/>
            </w:pPr>
          </w:p>
        </w:tc>
        <w:tc>
          <w:tcPr>
            <w:tcW w:w="2289" w:type="dxa"/>
            <w:tcMar/>
          </w:tcPr>
          <w:p w:rsidR="7378E9D5" w:rsidP="7378E9D5" w:rsidRDefault="7378E9D5" w14:paraId="7F91EA92" w14:textId="1A50DC90">
            <w:pPr>
              <w:pStyle w:val="Normal"/>
            </w:pPr>
          </w:p>
        </w:tc>
      </w:tr>
      <w:tr w:rsidR="7378E9D5" w:rsidTr="7378E9D5" w14:paraId="336C87CB">
        <w:tc>
          <w:tcPr>
            <w:tcW w:w="1545" w:type="dxa"/>
            <w:tcMar/>
          </w:tcPr>
          <w:p w:rsidR="7378E9D5" w:rsidP="7378E9D5" w:rsidRDefault="7378E9D5" w14:paraId="75A8F3BC" w14:textId="5F35F9DB">
            <w:pPr>
              <w:pStyle w:val="Normal"/>
            </w:pPr>
          </w:p>
        </w:tc>
        <w:tc>
          <w:tcPr>
            <w:tcW w:w="2790" w:type="dxa"/>
            <w:tcMar/>
          </w:tcPr>
          <w:p w:rsidR="7378E9D5" w:rsidP="7378E9D5" w:rsidRDefault="7378E9D5" w14:paraId="6753C183" w14:textId="6C0048EA">
            <w:pPr>
              <w:pStyle w:val="Normal"/>
            </w:pPr>
          </w:p>
        </w:tc>
        <w:tc>
          <w:tcPr>
            <w:tcW w:w="2505" w:type="dxa"/>
            <w:tcMar/>
          </w:tcPr>
          <w:p w:rsidR="7378E9D5" w:rsidP="7378E9D5" w:rsidRDefault="7378E9D5" w14:paraId="6A0A7844" w14:textId="74E92B4E">
            <w:pPr>
              <w:pStyle w:val="Normal"/>
            </w:pPr>
          </w:p>
        </w:tc>
        <w:tc>
          <w:tcPr>
            <w:tcW w:w="2289" w:type="dxa"/>
            <w:tcMar/>
          </w:tcPr>
          <w:p w:rsidR="7378E9D5" w:rsidP="7378E9D5" w:rsidRDefault="7378E9D5" w14:paraId="658D3A58" w14:textId="66858D8F">
            <w:pPr>
              <w:pStyle w:val="Normal"/>
            </w:pPr>
          </w:p>
        </w:tc>
      </w:tr>
      <w:tr w:rsidR="7378E9D5" w:rsidTr="7378E9D5" w14:paraId="212DB025">
        <w:tc>
          <w:tcPr>
            <w:tcW w:w="1545" w:type="dxa"/>
            <w:tcMar/>
          </w:tcPr>
          <w:p w:rsidR="7378E9D5" w:rsidP="7378E9D5" w:rsidRDefault="7378E9D5" w14:paraId="39AA7F9C" w14:textId="0C3F5791">
            <w:pPr>
              <w:pStyle w:val="Normal"/>
            </w:pPr>
          </w:p>
        </w:tc>
        <w:tc>
          <w:tcPr>
            <w:tcW w:w="2790" w:type="dxa"/>
            <w:tcMar/>
          </w:tcPr>
          <w:p w:rsidR="7378E9D5" w:rsidP="7378E9D5" w:rsidRDefault="7378E9D5" w14:paraId="457FB7A0" w14:textId="35BEE197">
            <w:pPr>
              <w:pStyle w:val="Normal"/>
            </w:pPr>
          </w:p>
        </w:tc>
        <w:tc>
          <w:tcPr>
            <w:tcW w:w="2505" w:type="dxa"/>
            <w:tcMar/>
          </w:tcPr>
          <w:p w:rsidR="7378E9D5" w:rsidP="7378E9D5" w:rsidRDefault="7378E9D5" w14:paraId="400BAE39" w14:textId="19D46A68">
            <w:pPr>
              <w:pStyle w:val="Normal"/>
            </w:pPr>
          </w:p>
        </w:tc>
        <w:tc>
          <w:tcPr>
            <w:tcW w:w="2289" w:type="dxa"/>
            <w:tcMar/>
          </w:tcPr>
          <w:p w:rsidR="7378E9D5" w:rsidP="7378E9D5" w:rsidRDefault="7378E9D5" w14:paraId="16244C06" w14:textId="25A84FD5">
            <w:pPr>
              <w:pStyle w:val="Normal"/>
            </w:pPr>
          </w:p>
        </w:tc>
      </w:tr>
      <w:tr w:rsidR="7378E9D5" w:rsidTr="7378E9D5" w14:paraId="64C7FB23">
        <w:tc>
          <w:tcPr>
            <w:tcW w:w="1545" w:type="dxa"/>
            <w:tcMar/>
          </w:tcPr>
          <w:p w:rsidR="7378E9D5" w:rsidP="7378E9D5" w:rsidRDefault="7378E9D5" w14:paraId="0A11941A" w14:textId="1A50DC90">
            <w:pPr>
              <w:pStyle w:val="Normal"/>
            </w:pPr>
          </w:p>
        </w:tc>
        <w:tc>
          <w:tcPr>
            <w:tcW w:w="2790" w:type="dxa"/>
            <w:tcMar/>
          </w:tcPr>
          <w:p w:rsidR="7378E9D5" w:rsidP="7378E9D5" w:rsidRDefault="7378E9D5" w14:paraId="455A0921" w14:textId="1A50DC90">
            <w:pPr>
              <w:pStyle w:val="Normal"/>
            </w:pPr>
          </w:p>
        </w:tc>
        <w:tc>
          <w:tcPr>
            <w:tcW w:w="2505" w:type="dxa"/>
            <w:tcMar/>
          </w:tcPr>
          <w:p w:rsidR="7378E9D5" w:rsidP="7378E9D5" w:rsidRDefault="7378E9D5" w14:paraId="5625230C" w14:textId="1A50DC90">
            <w:pPr>
              <w:pStyle w:val="Normal"/>
            </w:pPr>
          </w:p>
        </w:tc>
        <w:tc>
          <w:tcPr>
            <w:tcW w:w="2289" w:type="dxa"/>
            <w:tcMar/>
          </w:tcPr>
          <w:p w:rsidR="7378E9D5" w:rsidP="7378E9D5" w:rsidRDefault="7378E9D5" w14:paraId="54A9CA75" w14:textId="1A50DC90">
            <w:pPr>
              <w:pStyle w:val="Normal"/>
            </w:pPr>
          </w:p>
        </w:tc>
      </w:tr>
    </w:tbl>
    <w:p w:rsidR="4F68F971" w:rsidP="7378E9D5" w:rsidRDefault="4F68F971" w14:paraId="3F87EF33" w14:textId="3426A0C2">
      <w:pPr>
        <w:rPr>
          <w:i w:val="1"/>
          <w:iCs w:val="1"/>
        </w:rPr>
      </w:pPr>
      <w:r w:rsidRPr="7378E9D5" w:rsidR="4F68F971">
        <w:rPr>
          <w:i w:val="1"/>
          <w:iCs w:val="1"/>
        </w:rPr>
        <w:t>*Ampliar filas ata que sexa necesario</w:t>
      </w:r>
    </w:p>
    <w:p w:rsidR="7378E9D5" w:rsidP="7378E9D5" w:rsidRDefault="7378E9D5" w14:paraId="5C39214E" w14:textId="7AC1ADFC">
      <w:pPr>
        <w:pStyle w:val="Normal"/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545"/>
        <w:gridCol w:w="2790"/>
        <w:gridCol w:w="2505"/>
        <w:gridCol w:w="2289"/>
      </w:tblGrid>
      <w:tr w:rsidR="7378E9D5" w:rsidTr="7378E9D5" w14:paraId="6EC1A705">
        <w:tc>
          <w:tcPr>
            <w:tcW w:w="9129" w:type="dxa"/>
            <w:gridSpan w:val="4"/>
            <w:tcMar/>
          </w:tcPr>
          <w:p w:rsidR="7378E9D5" w:rsidP="7378E9D5" w:rsidRDefault="7378E9D5" w14:paraId="3C6B838C" w14:textId="071B4293">
            <w:pPr>
              <w:pStyle w:val="Normal"/>
              <w:jc w:val="center"/>
            </w:pPr>
            <w:r w:rsidR="7378E9D5">
              <w:rPr/>
              <w:t xml:space="preserve">Referencias </w:t>
            </w:r>
            <w:proofErr w:type="spellStart"/>
            <w:r w:rsidR="7378E9D5">
              <w:rPr/>
              <w:t>ao</w:t>
            </w:r>
            <w:proofErr w:type="spellEnd"/>
            <w:r w:rsidR="7378E9D5">
              <w:rPr/>
              <w:t xml:space="preserve"> </w:t>
            </w:r>
            <w:proofErr w:type="spellStart"/>
            <w:r w:rsidR="7378E9D5">
              <w:rPr/>
              <w:t>espazo</w:t>
            </w:r>
            <w:proofErr w:type="spellEnd"/>
            <w:r w:rsidR="7378E9D5">
              <w:rPr/>
              <w:t xml:space="preserve"> </w:t>
            </w:r>
            <w:r w:rsidR="677F50D8">
              <w:rPr/>
              <w:t>urbano</w:t>
            </w:r>
          </w:p>
        </w:tc>
      </w:tr>
      <w:tr w:rsidR="7378E9D5" w:rsidTr="7378E9D5" w14:paraId="3B9277C6">
        <w:tc>
          <w:tcPr>
            <w:tcW w:w="1545" w:type="dxa"/>
            <w:tcMar/>
          </w:tcPr>
          <w:p w:rsidR="7378E9D5" w:rsidP="7378E9D5" w:rsidRDefault="7378E9D5" w14:paraId="1393CF68" w14:textId="493988C7">
            <w:pPr>
              <w:pStyle w:val="Normal"/>
            </w:pPr>
            <w:r w:rsidR="7378E9D5">
              <w:rPr/>
              <w:t xml:space="preserve">Libro e </w:t>
            </w:r>
            <w:proofErr w:type="spellStart"/>
            <w:r w:rsidR="7378E9D5">
              <w:rPr/>
              <w:t>páxina</w:t>
            </w:r>
            <w:proofErr w:type="spellEnd"/>
            <w:r w:rsidR="7378E9D5">
              <w:rPr/>
              <w:t xml:space="preserve"> no que o </w:t>
            </w:r>
            <w:r w:rsidR="7378E9D5">
              <w:rPr/>
              <w:t>atopo</w:t>
            </w:r>
            <w:r w:rsidR="7378E9D5">
              <w:rPr/>
              <w:t>.</w:t>
            </w:r>
          </w:p>
        </w:tc>
        <w:tc>
          <w:tcPr>
            <w:tcW w:w="2790" w:type="dxa"/>
            <w:tcMar/>
          </w:tcPr>
          <w:p w:rsidR="7378E9D5" w:rsidP="7378E9D5" w:rsidRDefault="7378E9D5" w14:paraId="69C130BE" w14:textId="269578C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proofErr w:type="gramStart"/>
            <w:r w:rsidR="7378E9D5">
              <w:rPr/>
              <w:t>Por que</w:t>
            </w:r>
            <w:proofErr w:type="gramEnd"/>
            <w:r w:rsidR="7378E9D5">
              <w:rPr/>
              <w:t xml:space="preserve"> </w:t>
            </w:r>
            <w:proofErr w:type="spellStart"/>
            <w:r w:rsidR="7378E9D5">
              <w:rPr/>
              <w:t>dicimos</w:t>
            </w:r>
            <w:proofErr w:type="spellEnd"/>
            <w:r w:rsidR="7378E9D5">
              <w:rPr/>
              <w:t xml:space="preserve"> que se </w:t>
            </w:r>
            <w:proofErr w:type="spellStart"/>
            <w:r w:rsidR="7378E9D5">
              <w:rPr/>
              <w:t>refire</w:t>
            </w:r>
            <w:proofErr w:type="spellEnd"/>
            <w:r w:rsidR="7378E9D5">
              <w:rPr/>
              <w:t xml:space="preserve"> </w:t>
            </w:r>
            <w:proofErr w:type="spellStart"/>
            <w:r w:rsidR="7378E9D5">
              <w:rPr/>
              <w:t>ao</w:t>
            </w:r>
            <w:proofErr w:type="spellEnd"/>
            <w:r w:rsidR="7378E9D5">
              <w:rPr/>
              <w:t xml:space="preserve"> </w:t>
            </w:r>
            <w:r w:rsidR="6BDC0F74">
              <w:rPr/>
              <w:t>urbano</w:t>
            </w:r>
          </w:p>
        </w:tc>
        <w:tc>
          <w:tcPr>
            <w:tcW w:w="2505" w:type="dxa"/>
            <w:tcMar/>
          </w:tcPr>
          <w:p w:rsidR="7378E9D5" w:rsidP="7378E9D5" w:rsidRDefault="7378E9D5" w14:paraId="445DE9BA" w14:textId="5B42EBB2">
            <w:pPr>
              <w:pStyle w:val="Normal"/>
            </w:pPr>
            <w:r w:rsidR="7378E9D5">
              <w:rPr/>
              <w:t>Cómo o caracterizan?</w:t>
            </w:r>
          </w:p>
          <w:p w:rsidR="7378E9D5" w:rsidP="7378E9D5" w:rsidRDefault="7378E9D5" w14:paraId="39AD314B" w14:textId="61143CAA">
            <w:pPr>
              <w:pStyle w:val="Normal"/>
            </w:pPr>
          </w:p>
        </w:tc>
        <w:tc>
          <w:tcPr>
            <w:tcW w:w="2289" w:type="dxa"/>
            <w:tcMar/>
          </w:tcPr>
          <w:p w:rsidR="7378E9D5" w:rsidP="7378E9D5" w:rsidRDefault="7378E9D5" w14:paraId="324D0EAF" w14:textId="59FE710A">
            <w:pPr>
              <w:pStyle w:val="Normal"/>
            </w:pPr>
            <w:r w:rsidR="7378E9D5">
              <w:rPr/>
              <w:t>Posibles interpretacións</w:t>
            </w:r>
          </w:p>
        </w:tc>
      </w:tr>
      <w:tr w:rsidR="7378E9D5" w:rsidTr="7378E9D5" w14:paraId="4681ABA8">
        <w:tc>
          <w:tcPr>
            <w:tcW w:w="1545" w:type="dxa"/>
            <w:tcMar/>
          </w:tcPr>
          <w:p w:rsidR="7378E9D5" w:rsidP="7378E9D5" w:rsidRDefault="7378E9D5" w14:paraId="5D3C9977" w14:textId="1A50DC90">
            <w:pPr>
              <w:pStyle w:val="Normal"/>
            </w:pPr>
          </w:p>
        </w:tc>
        <w:tc>
          <w:tcPr>
            <w:tcW w:w="2790" w:type="dxa"/>
            <w:tcMar/>
          </w:tcPr>
          <w:p w:rsidR="7378E9D5" w:rsidP="7378E9D5" w:rsidRDefault="7378E9D5" w14:paraId="495D3F22" w14:textId="1A50DC90">
            <w:pPr>
              <w:pStyle w:val="Normal"/>
            </w:pPr>
          </w:p>
        </w:tc>
        <w:tc>
          <w:tcPr>
            <w:tcW w:w="2505" w:type="dxa"/>
            <w:tcMar/>
          </w:tcPr>
          <w:p w:rsidR="7378E9D5" w:rsidP="7378E9D5" w:rsidRDefault="7378E9D5" w14:paraId="6BF83D5A" w14:textId="1A50DC90">
            <w:pPr>
              <w:pStyle w:val="Normal"/>
            </w:pPr>
          </w:p>
        </w:tc>
        <w:tc>
          <w:tcPr>
            <w:tcW w:w="2289" w:type="dxa"/>
            <w:tcMar/>
          </w:tcPr>
          <w:p w:rsidR="7378E9D5" w:rsidP="7378E9D5" w:rsidRDefault="7378E9D5" w14:paraId="3E3EAE91" w14:textId="1A50DC90">
            <w:pPr>
              <w:pStyle w:val="Normal"/>
            </w:pPr>
          </w:p>
        </w:tc>
      </w:tr>
      <w:tr w:rsidR="7378E9D5" w:rsidTr="7378E9D5" w14:paraId="0E434EF0">
        <w:tc>
          <w:tcPr>
            <w:tcW w:w="1545" w:type="dxa"/>
            <w:tcMar/>
          </w:tcPr>
          <w:p w:rsidR="7378E9D5" w:rsidP="7378E9D5" w:rsidRDefault="7378E9D5" w14:paraId="3CAA6648" w14:textId="3C87B276">
            <w:pPr>
              <w:pStyle w:val="Normal"/>
            </w:pPr>
          </w:p>
        </w:tc>
        <w:tc>
          <w:tcPr>
            <w:tcW w:w="2790" w:type="dxa"/>
            <w:tcMar/>
          </w:tcPr>
          <w:p w:rsidR="7378E9D5" w:rsidP="7378E9D5" w:rsidRDefault="7378E9D5" w14:paraId="6A13F701" w14:textId="7BDC69AA">
            <w:pPr>
              <w:pStyle w:val="Normal"/>
            </w:pPr>
          </w:p>
        </w:tc>
        <w:tc>
          <w:tcPr>
            <w:tcW w:w="2505" w:type="dxa"/>
            <w:tcMar/>
          </w:tcPr>
          <w:p w:rsidR="7378E9D5" w:rsidP="7378E9D5" w:rsidRDefault="7378E9D5" w14:paraId="6ADAAE01" w14:textId="454788D6">
            <w:pPr>
              <w:pStyle w:val="Normal"/>
            </w:pPr>
          </w:p>
        </w:tc>
        <w:tc>
          <w:tcPr>
            <w:tcW w:w="2289" w:type="dxa"/>
            <w:tcMar/>
          </w:tcPr>
          <w:p w:rsidR="7378E9D5" w:rsidP="7378E9D5" w:rsidRDefault="7378E9D5" w14:paraId="2D7649CB" w14:textId="063769D2">
            <w:pPr>
              <w:pStyle w:val="Normal"/>
            </w:pPr>
          </w:p>
        </w:tc>
      </w:tr>
      <w:tr w:rsidR="7378E9D5" w:rsidTr="7378E9D5" w14:paraId="7954D9C1">
        <w:tc>
          <w:tcPr>
            <w:tcW w:w="1545" w:type="dxa"/>
            <w:tcMar/>
          </w:tcPr>
          <w:p w:rsidR="7378E9D5" w:rsidP="7378E9D5" w:rsidRDefault="7378E9D5" w14:paraId="32B30FEE" w14:textId="5F62DE32">
            <w:pPr>
              <w:pStyle w:val="Normal"/>
            </w:pPr>
          </w:p>
        </w:tc>
        <w:tc>
          <w:tcPr>
            <w:tcW w:w="2790" w:type="dxa"/>
            <w:tcMar/>
          </w:tcPr>
          <w:p w:rsidR="7378E9D5" w:rsidP="7378E9D5" w:rsidRDefault="7378E9D5" w14:paraId="18BF6348" w14:textId="553AF646">
            <w:pPr>
              <w:pStyle w:val="Normal"/>
            </w:pPr>
          </w:p>
        </w:tc>
        <w:tc>
          <w:tcPr>
            <w:tcW w:w="2505" w:type="dxa"/>
            <w:tcMar/>
          </w:tcPr>
          <w:p w:rsidR="7378E9D5" w:rsidP="7378E9D5" w:rsidRDefault="7378E9D5" w14:paraId="0FA0F160" w14:textId="61C759C0">
            <w:pPr>
              <w:pStyle w:val="Normal"/>
            </w:pPr>
          </w:p>
        </w:tc>
        <w:tc>
          <w:tcPr>
            <w:tcW w:w="2289" w:type="dxa"/>
            <w:tcMar/>
          </w:tcPr>
          <w:p w:rsidR="7378E9D5" w:rsidP="7378E9D5" w:rsidRDefault="7378E9D5" w14:paraId="611E3A43" w14:textId="2E6552D6">
            <w:pPr>
              <w:pStyle w:val="Normal"/>
            </w:pPr>
          </w:p>
        </w:tc>
      </w:tr>
      <w:tr w:rsidR="7378E9D5" w:rsidTr="7378E9D5" w14:paraId="761267F7">
        <w:tc>
          <w:tcPr>
            <w:tcW w:w="1545" w:type="dxa"/>
            <w:tcMar/>
          </w:tcPr>
          <w:p w:rsidR="7378E9D5" w:rsidP="7378E9D5" w:rsidRDefault="7378E9D5" w14:paraId="272AA312" w14:textId="1A50DC90">
            <w:pPr>
              <w:pStyle w:val="Normal"/>
            </w:pPr>
          </w:p>
        </w:tc>
        <w:tc>
          <w:tcPr>
            <w:tcW w:w="2790" w:type="dxa"/>
            <w:tcMar/>
          </w:tcPr>
          <w:p w:rsidR="7378E9D5" w:rsidP="7378E9D5" w:rsidRDefault="7378E9D5" w14:paraId="234B9233" w14:textId="1A50DC90">
            <w:pPr>
              <w:pStyle w:val="Normal"/>
            </w:pPr>
          </w:p>
        </w:tc>
        <w:tc>
          <w:tcPr>
            <w:tcW w:w="2505" w:type="dxa"/>
            <w:tcMar/>
          </w:tcPr>
          <w:p w:rsidR="7378E9D5" w:rsidP="7378E9D5" w:rsidRDefault="7378E9D5" w14:paraId="381C64D4" w14:textId="1A50DC90">
            <w:pPr>
              <w:pStyle w:val="Normal"/>
            </w:pPr>
          </w:p>
        </w:tc>
        <w:tc>
          <w:tcPr>
            <w:tcW w:w="2289" w:type="dxa"/>
            <w:tcMar/>
          </w:tcPr>
          <w:p w:rsidR="7378E9D5" w:rsidP="7378E9D5" w:rsidRDefault="7378E9D5" w14:paraId="00AD4E4B" w14:textId="1A50DC90">
            <w:pPr>
              <w:pStyle w:val="Normal"/>
            </w:pPr>
          </w:p>
        </w:tc>
      </w:tr>
    </w:tbl>
    <w:p w:rsidR="602ACCD0" w:rsidP="7378E9D5" w:rsidRDefault="602ACCD0" w14:paraId="6F2F3231" w14:textId="3426A0C2">
      <w:pPr>
        <w:rPr>
          <w:i w:val="1"/>
          <w:iCs w:val="1"/>
        </w:rPr>
      </w:pPr>
      <w:r w:rsidRPr="7378E9D5" w:rsidR="602ACCD0">
        <w:rPr>
          <w:i w:val="1"/>
          <w:iCs w:val="1"/>
        </w:rPr>
        <w:t>*Ampliar filas ata que sexa necesario</w:t>
      </w:r>
    </w:p>
    <w:p w:rsidR="2C823831" w:rsidP="7378E9D5" w:rsidRDefault="2C823831" w14:paraId="449CBFCC" w14:textId="0629DEF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2C823831">
        <w:rPr/>
        <w:t xml:space="preserve">Logo </w:t>
      </w:r>
      <w:proofErr w:type="spellStart"/>
      <w:r w:rsidR="2C823831">
        <w:rPr/>
        <w:t>desta</w:t>
      </w:r>
      <w:proofErr w:type="spellEnd"/>
      <w:r w:rsidR="2C823831">
        <w:rPr/>
        <w:t xml:space="preserve"> </w:t>
      </w:r>
      <w:proofErr w:type="spellStart"/>
      <w:r w:rsidR="2C823831">
        <w:rPr/>
        <w:t>análise</w:t>
      </w:r>
      <w:proofErr w:type="spellEnd"/>
      <w:r w:rsidR="2C823831">
        <w:rPr/>
        <w:t xml:space="preserve"> partida, </w:t>
      </w:r>
      <w:proofErr w:type="spellStart"/>
      <w:r w:rsidR="2C823831">
        <w:rPr/>
        <w:t>teredes</w:t>
      </w:r>
      <w:proofErr w:type="spellEnd"/>
      <w:r w:rsidR="2C823831">
        <w:rPr/>
        <w:t xml:space="preserve"> que elaborar un comentario </w:t>
      </w:r>
      <w:proofErr w:type="spellStart"/>
      <w:r w:rsidR="2C823831">
        <w:rPr/>
        <w:t>máis</w:t>
      </w:r>
      <w:proofErr w:type="spellEnd"/>
      <w:r w:rsidR="2C823831">
        <w:rPr/>
        <w:t xml:space="preserve"> integrado sobre </w:t>
      </w:r>
      <w:proofErr w:type="gramStart"/>
      <w:r w:rsidR="2C823831">
        <w:rPr/>
        <w:t>como</w:t>
      </w:r>
      <w:proofErr w:type="gramEnd"/>
      <w:r w:rsidR="2C823831">
        <w:rPr/>
        <w:t xml:space="preserve"> se caracteriza. </w:t>
      </w:r>
      <w:proofErr w:type="spellStart"/>
      <w:r w:rsidR="2C823831">
        <w:rPr/>
        <w:t>Xa</w:t>
      </w:r>
      <w:proofErr w:type="spellEnd"/>
      <w:r w:rsidR="2C823831">
        <w:rPr/>
        <w:t xml:space="preserve"> sexa comparando de </w:t>
      </w:r>
      <w:proofErr w:type="spellStart"/>
      <w:r w:rsidR="2C823831">
        <w:rPr/>
        <w:t>maneira</w:t>
      </w:r>
      <w:proofErr w:type="spellEnd"/>
      <w:r w:rsidR="2C823831">
        <w:rPr/>
        <w:t xml:space="preserve"> </w:t>
      </w:r>
      <w:proofErr w:type="gramStart"/>
      <w:r w:rsidR="2C823831">
        <w:rPr/>
        <w:t>constante( por</w:t>
      </w:r>
      <w:proofErr w:type="gramEnd"/>
      <w:r w:rsidR="2C823831">
        <w:rPr/>
        <w:t xml:space="preserve"> </w:t>
      </w:r>
      <w:proofErr w:type="spellStart"/>
      <w:r w:rsidR="2C823831">
        <w:rPr/>
        <w:t>exemplo</w:t>
      </w:r>
      <w:proofErr w:type="spellEnd"/>
      <w:r w:rsidR="2C823831">
        <w:rPr/>
        <w:t xml:space="preserve"> </w:t>
      </w:r>
      <w:r w:rsidRPr="7378E9D5" w:rsidR="2C823831">
        <w:rPr>
          <w:i w:val="1"/>
          <w:iCs w:val="1"/>
        </w:rPr>
        <w:t xml:space="preserve">“diferencias </w:t>
      </w:r>
      <w:proofErr w:type="gramStart"/>
      <w:r w:rsidRPr="7378E9D5" w:rsidR="2C823831">
        <w:rPr>
          <w:i w:val="1"/>
          <w:iCs w:val="1"/>
        </w:rPr>
        <w:t>e</w:t>
      </w:r>
      <w:proofErr w:type="gramEnd"/>
      <w:r w:rsidRPr="7378E9D5" w:rsidR="2C823831">
        <w:rPr>
          <w:i w:val="1"/>
          <w:iCs w:val="1"/>
        </w:rPr>
        <w:t xml:space="preserve"> similitudes entre </w:t>
      </w:r>
      <w:proofErr w:type="spellStart"/>
      <w:r w:rsidRPr="7378E9D5" w:rsidR="2C823831">
        <w:rPr>
          <w:i w:val="1"/>
          <w:iCs w:val="1"/>
        </w:rPr>
        <w:t>espa</w:t>
      </w:r>
      <w:r w:rsidRPr="7378E9D5" w:rsidR="52952816">
        <w:rPr>
          <w:i w:val="1"/>
          <w:iCs w:val="1"/>
        </w:rPr>
        <w:t>zo</w:t>
      </w:r>
      <w:proofErr w:type="spellEnd"/>
      <w:r w:rsidRPr="7378E9D5" w:rsidR="52952816">
        <w:rPr>
          <w:i w:val="1"/>
          <w:iCs w:val="1"/>
        </w:rPr>
        <w:t xml:space="preserve"> urbano e </w:t>
      </w:r>
      <w:proofErr w:type="spellStart"/>
      <w:r w:rsidRPr="7378E9D5" w:rsidR="52952816">
        <w:rPr>
          <w:i w:val="1"/>
          <w:iCs w:val="1"/>
        </w:rPr>
        <w:t>espazo</w:t>
      </w:r>
      <w:proofErr w:type="spellEnd"/>
      <w:r w:rsidRPr="7378E9D5" w:rsidR="52952816">
        <w:rPr>
          <w:i w:val="1"/>
          <w:iCs w:val="1"/>
        </w:rPr>
        <w:t xml:space="preserve"> rural”)</w:t>
      </w:r>
      <w:r w:rsidR="2C823831">
        <w:rPr/>
        <w:t xml:space="preserve">, </w:t>
      </w:r>
      <w:proofErr w:type="spellStart"/>
      <w:r w:rsidR="2C823831">
        <w:rPr/>
        <w:t>ou</w:t>
      </w:r>
      <w:proofErr w:type="spellEnd"/>
      <w:r w:rsidR="2C823831">
        <w:rPr/>
        <w:t xml:space="preserve"> ven </w:t>
      </w:r>
      <w:proofErr w:type="spellStart"/>
      <w:r w:rsidR="2C823831">
        <w:rPr/>
        <w:t>facendo</w:t>
      </w:r>
      <w:proofErr w:type="spellEnd"/>
      <w:r w:rsidR="2C823831">
        <w:rPr/>
        <w:t xml:space="preserve"> un comentario separado d</w:t>
      </w:r>
      <w:r w:rsidR="14D00B69">
        <w:rPr/>
        <w:t xml:space="preserve">e cada un (por </w:t>
      </w:r>
      <w:proofErr w:type="spellStart"/>
      <w:r w:rsidR="14D00B69">
        <w:rPr/>
        <w:t>exemplo</w:t>
      </w:r>
      <w:proofErr w:type="spellEnd"/>
      <w:r w:rsidR="14D00B69">
        <w:rPr/>
        <w:t xml:space="preserve"> </w:t>
      </w:r>
      <w:r w:rsidRPr="7378E9D5" w:rsidR="14D00B69">
        <w:rPr>
          <w:i w:val="1"/>
          <w:iCs w:val="1"/>
        </w:rPr>
        <w:t xml:space="preserve">“caracterización do </w:t>
      </w:r>
      <w:proofErr w:type="spellStart"/>
      <w:r w:rsidRPr="7378E9D5" w:rsidR="14D00B69">
        <w:rPr>
          <w:i w:val="1"/>
          <w:iCs w:val="1"/>
        </w:rPr>
        <w:t>espazo</w:t>
      </w:r>
      <w:proofErr w:type="spellEnd"/>
      <w:r w:rsidRPr="7378E9D5" w:rsidR="14D00B69">
        <w:rPr>
          <w:i w:val="1"/>
          <w:iCs w:val="1"/>
        </w:rPr>
        <w:t xml:space="preserve"> rural”</w:t>
      </w:r>
      <w:r w:rsidR="14D00B69">
        <w:rPr/>
        <w:t xml:space="preserve"> e </w:t>
      </w:r>
      <w:r w:rsidRPr="7378E9D5" w:rsidR="14D00B69">
        <w:rPr>
          <w:i w:val="1"/>
          <w:iCs w:val="1"/>
        </w:rPr>
        <w:t xml:space="preserve">“caracterización do </w:t>
      </w:r>
      <w:proofErr w:type="spellStart"/>
      <w:r w:rsidRPr="7378E9D5" w:rsidR="14D00B69">
        <w:rPr>
          <w:i w:val="1"/>
          <w:iCs w:val="1"/>
        </w:rPr>
        <w:t>espazo</w:t>
      </w:r>
      <w:proofErr w:type="spellEnd"/>
      <w:r w:rsidRPr="7378E9D5" w:rsidR="14D00B69">
        <w:rPr>
          <w:i w:val="1"/>
          <w:iCs w:val="1"/>
        </w:rPr>
        <w:t xml:space="preserve"> urbano</w:t>
      </w:r>
      <w:r w:rsidR="14D00B69">
        <w:rPr/>
        <w:t>”)</w:t>
      </w:r>
    </w:p>
    <w:p w:rsidR="49AEC537" w:rsidP="7378E9D5" w:rsidRDefault="49AEC537" w14:paraId="71A8A25F" w14:textId="20D663E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49AEC537">
        <w:rPr/>
        <w:t xml:space="preserve">Ollo! </w:t>
      </w:r>
      <w:proofErr w:type="spellStart"/>
      <w:r w:rsidR="49AEC537">
        <w:rPr/>
        <w:t>Unha</w:t>
      </w:r>
      <w:proofErr w:type="spellEnd"/>
      <w:r w:rsidR="49AEC537">
        <w:rPr/>
        <w:t xml:space="preserve"> </w:t>
      </w:r>
      <w:proofErr w:type="spellStart"/>
      <w:r w:rsidR="49AEC537">
        <w:rPr/>
        <w:t>cousa</w:t>
      </w:r>
      <w:proofErr w:type="spellEnd"/>
      <w:r w:rsidR="49AEC537">
        <w:rPr/>
        <w:t xml:space="preserve"> importante é </w:t>
      </w:r>
      <w:proofErr w:type="spellStart"/>
      <w:r w:rsidR="49AEC537">
        <w:rPr/>
        <w:t>tamén</w:t>
      </w:r>
      <w:proofErr w:type="spellEnd"/>
      <w:r w:rsidR="49AEC537">
        <w:rPr/>
        <w:t xml:space="preserve"> ter en conta de que </w:t>
      </w:r>
      <w:proofErr w:type="spellStart"/>
      <w:r w:rsidR="49AEC537">
        <w:rPr/>
        <w:t>cousas</w:t>
      </w:r>
      <w:proofErr w:type="spellEnd"/>
      <w:r w:rsidR="49AEC537">
        <w:rPr/>
        <w:t xml:space="preserve"> falan cando non se fala explícitamente do rural </w:t>
      </w:r>
      <w:proofErr w:type="spellStart"/>
      <w:r w:rsidR="49AEC537">
        <w:rPr/>
        <w:t>ou</w:t>
      </w:r>
      <w:proofErr w:type="spellEnd"/>
      <w:r w:rsidR="49AEC537">
        <w:rPr/>
        <w:t xml:space="preserve"> do urbano.</w:t>
      </w:r>
    </w:p>
    <w:p w:rsidR="49AEC537" w:rsidP="7378E9D5" w:rsidRDefault="49AEC537" w14:paraId="262F63BD" w14:textId="04742D2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49AEC537">
        <w:rPr/>
        <w:t xml:space="preserve">Esta </w:t>
      </w:r>
      <w:proofErr w:type="spellStart"/>
      <w:r w:rsidR="49AEC537">
        <w:rPr/>
        <w:t>primeira</w:t>
      </w:r>
      <w:proofErr w:type="spellEnd"/>
      <w:r w:rsidR="49AEC537">
        <w:rPr/>
        <w:t xml:space="preserve"> </w:t>
      </w:r>
      <w:proofErr w:type="spellStart"/>
      <w:r w:rsidR="49AEC537">
        <w:rPr/>
        <w:t>análise</w:t>
      </w:r>
      <w:proofErr w:type="spellEnd"/>
      <w:r w:rsidR="49AEC537">
        <w:rPr/>
        <w:t xml:space="preserve"> </w:t>
      </w:r>
      <w:proofErr w:type="spellStart"/>
      <w:r w:rsidR="49AEC537">
        <w:rPr/>
        <w:t>compartirémola</w:t>
      </w:r>
      <w:proofErr w:type="spellEnd"/>
      <w:r w:rsidR="49AEC537">
        <w:rPr/>
        <w:t xml:space="preserve"> con </w:t>
      </w:r>
      <w:proofErr w:type="spellStart"/>
      <w:r w:rsidR="49AEC537">
        <w:rPr/>
        <w:t>Amarelante</w:t>
      </w:r>
      <w:proofErr w:type="spellEnd"/>
      <w:r w:rsidR="49AEC537">
        <w:rPr/>
        <w:t xml:space="preserve"> </w:t>
      </w:r>
      <w:proofErr w:type="spellStart"/>
      <w:r w:rsidR="49AEC537">
        <w:rPr/>
        <w:t>nunha</w:t>
      </w:r>
      <w:proofErr w:type="spellEnd"/>
      <w:r w:rsidR="49AEC537">
        <w:rPr/>
        <w:t xml:space="preserve"> sesión </w:t>
      </w:r>
      <w:proofErr w:type="spellStart"/>
      <w:r w:rsidR="49AEC537">
        <w:rPr/>
        <w:t>conxunta</w:t>
      </w:r>
      <w:proofErr w:type="spellEnd"/>
      <w:r w:rsidR="49AEC537">
        <w:rPr/>
        <w:t xml:space="preserve"> a </w:t>
      </w:r>
      <w:proofErr w:type="spellStart"/>
      <w:r w:rsidR="49AEC537">
        <w:rPr/>
        <w:t>primeira</w:t>
      </w:r>
      <w:proofErr w:type="spellEnd"/>
      <w:r w:rsidR="49AEC537">
        <w:rPr/>
        <w:t xml:space="preserve"> semana de </w:t>
      </w:r>
      <w:proofErr w:type="spellStart"/>
      <w:r w:rsidR="49AEC537">
        <w:rPr/>
        <w:t>novembro</w:t>
      </w:r>
      <w:proofErr w:type="spellEnd"/>
      <w:r w:rsidR="22A40ED6">
        <w:rPr/>
        <w:t xml:space="preserve"> (data por decidir)</w:t>
      </w:r>
      <w:r w:rsidR="49AEC537">
        <w:rPr/>
        <w:t xml:space="preserve">, e a partir do que </w:t>
      </w:r>
      <w:proofErr w:type="spellStart"/>
      <w:r w:rsidR="49AEC537">
        <w:rPr/>
        <w:t>alí</w:t>
      </w:r>
      <w:proofErr w:type="spellEnd"/>
      <w:r w:rsidR="49AEC537">
        <w:rPr/>
        <w:t xml:space="preserve"> discutamos pasaremos á segunda fase.</w:t>
      </w:r>
    </w:p>
    <w:p w:rsidR="7378E9D5" w:rsidP="7378E9D5" w:rsidRDefault="7378E9D5" w14:paraId="30D0B9CF" w14:textId="5ACB901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338CBAD5" w:rsidP="7378E9D5" w:rsidRDefault="338CBAD5" w14:paraId="22422900" w14:textId="459B40E3">
      <w:pPr>
        <w:pStyle w:val="Normal"/>
      </w:pPr>
      <w:r w:rsidR="338CBAD5">
        <w:rPr/>
        <w:t xml:space="preserve">2-Análise deductivo por categorías: </w:t>
      </w:r>
    </w:p>
    <w:p w:rsidR="613F869D" w:rsidP="7378E9D5" w:rsidRDefault="613F869D" w14:paraId="2719A5FA" w14:textId="1513A728">
      <w:pPr>
        <w:pStyle w:val="Normal"/>
      </w:pPr>
      <w:proofErr w:type="spellStart"/>
      <w:r w:rsidR="613F869D">
        <w:rPr/>
        <w:t>Nesta</w:t>
      </w:r>
      <w:proofErr w:type="spellEnd"/>
      <w:r w:rsidR="613F869D">
        <w:rPr/>
        <w:t xml:space="preserve">, volveremos a mirar os libros dende a perspectiva de </w:t>
      </w:r>
      <w:proofErr w:type="spellStart"/>
      <w:r w:rsidR="613F869D">
        <w:rPr/>
        <w:t>algunhas</w:t>
      </w:r>
      <w:proofErr w:type="spellEnd"/>
      <w:r w:rsidR="613F869D">
        <w:rPr/>
        <w:t xml:space="preserve"> </w:t>
      </w:r>
      <w:proofErr w:type="spellStart"/>
      <w:r w:rsidR="613F869D">
        <w:rPr/>
        <w:t>cuestións</w:t>
      </w:r>
      <w:proofErr w:type="spellEnd"/>
      <w:r w:rsidR="613F869D">
        <w:rPr/>
        <w:t xml:space="preserve"> que consideremos relevantes: </w:t>
      </w:r>
      <w:proofErr w:type="spellStart"/>
      <w:r w:rsidR="613F869D">
        <w:rPr/>
        <w:t>xénero</w:t>
      </w:r>
      <w:proofErr w:type="spellEnd"/>
      <w:r w:rsidR="613F869D">
        <w:rPr/>
        <w:t xml:space="preserve">, distribución laboral, valores... </w:t>
      </w:r>
      <w:proofErr w:type="spellStart"/>
      <w:r w:rsidR="613F869D">
        <w:rPr/>
        <w:t>etc</w:t>
      </w:r>
      <w:proofErr w:type="spellEnd"/>
    </w:p>
    <w:p w:rsidR="613F869D" w:rsidP="7378E9D5" w:rsidRDefault="613F869D" w14:paraId="574CBA61" w14:textId="43222197">
      <w:pPr>
        <w:pStyle w:val="Normal"/>
      </w:pPr>
      <w:proofErr w:type="spellStart"/>
      <w:r w:rsidR="613F869D">
        <w:rPr/>
        <w:t>Unha</w:t>
      </w:r>
      <w:proofErr w:type="spellEnd"/>
      <w:r w:rsidR="613F869D">
        <w:rPr/>
        <w:t xml:space="preserve"> vez finalizada esta </w:t>
      </w:r>
      <w:proofErr w:type="spellStart"/>
      <w:r w:rsidR="613F869D">
        <w:rPr/>
        <w:t>teredes</w:t>
      </w:r>
      <w:proofErr w:type="spellEnd"/>
      <w:r w:rsidR="613F869D">
        <w:rPr/>
        <w:t xml:space="preserve"> material para redactar o </w:t>
      </w:r>
      <w:proofErr w:type="spellStart"/>
      <w:r w:rsidR="613F869D">
        <w:rPr/>
        <w:t>voso</w:t>
      </w:r>
      <w:proofErr w:type="spellEnd"/>
      <w:r w:rsidR="613F869D">
        <w:rPr/>
        <w:t xml:space="preserve"> producto final de entrega da material.</w:t>
      </w:r>
    </w:p>
    <w:p w:rsidR="7A86C75A" w:rsidP="7A86C75A" w:rsidRDefault="7A86C75A" w14:paraId="15758C7F" w14:textId="55BBE428">
      <w:pPr>
        <w:pStyle w:val="Normal"/>
      </w:pPr>
    </w:p>
    <w:p w:rsidR="7A86C75A" w:rsidP="7A86C75A" w:rsidRDefault="7A86C75A" w14:paraId="1238A05D" w14:textId="3A788EFB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AE6F7A"/>
    <w:rsid w:val="00820C80"/>
    <w:rsid w:val="00A41441"/>
    <w:rsid w:val="02869D72"/>
    <w:rsid w:val="06057897"/>
    <w:rsid w:val="08A48BED"/>
    <w:rsid w:val="092A0D2D"/>
    <w:rsid w:val="14D00B69"/>
    <w:rsid w:val="18029567"/>
    <w:rsid w:val="1CBCDE2D"/>
    <w:rsid w:val="20E9472E"/>
    <w:rsid w:val="21904F50"/>
    <w:rsid w:val="2238E99E"/>
    <w:rsid w:val="22A40ED6"/>
    <w:rsid w:val="22A6D8BA"/>
    <w:rsid w:val="2484B4F3"/>
    <w:rsid w:val="2550D709"/>
    <w:rsid w:val="258A72C5"/>
    <w:rsid w:val="25FEA623"/>
    <w:rsid w:val="299B6135"/>
    <w:rsid w:val="2B3F1F1C"/>
    <w:rsid w:val="2BB76D6D"/>
    <w:rsid w:val="2C823831"/>
    <w:rsid w:val="2CDAEF7D"/>
    <w:rsid w:val="2E8EECF3"/>
    <w:rsid w:val="2F43CA1D"/>
    <w:rsid w:val="2F44B741"/>
    <w:rsid w:val="338CBAD5"/>
    <w:rsid w:val="35D1D6CF"/>
    <w:rsid w:val="3CF58B22"/>
    <w:rsid w:val="3D052FA7"/>
    <w:rsid w:val="416AFCC2"/>
    <w:rsid w:val="45E05DDC"/>
    <w:rsid w:val="467839BB"/>
    <w:rsid w:val="47729023"/>
    <w:rsid w:val="490E6084"/>
    <w:rsid w:val="490E6084"/>
    <w:rsid w:val="49AEC537"/>
    <w:rsid w:val="4C460146"/>
    <w:rsid w:val="4F68F971"/>
    <w:rsid w:val="4F912979"/>
    <w:rsid w:val="4FDDA4B9"/>
    <w:rsid w:val="50283DF5"/>
    <w:rsid w:val="5060E437"/>
    <w:rsid w:val="507164FB"/>
    <w:rsid w:val="51C20CB7"/>
    <w:rsid w:val="52952816"/>
    <w:rsid w:val="52B542CA"/>
    <w:rsid w:val="52C7569F"/>
    <w:rsid w:val="52F03188"/>
    <w:rsid w:val="53858F6E"/>
    <w:rsid w:val="5E377702"/>
    <w:rsid w:val="602ACCD0"/>
    <w:rsid w:val="60AF43BA"/>
    <w:rsid w:val="613F869D"/>
    <w:rsid w:val="617495B0"/>
    <w:rsid w:val="631EFE0C"/>
    <w:rsid w:val="636CA18E"/>
    <w:rsid w:val="63F5BC3A"/>
    <w:rsid w:val="66A56D90"/>
    <w:rsid w:val="66DDA1EC"/>
    <w:rsid w:val="677F50D8"/>
    <w:rsid w:val="6BDC0F74"/>
    <w:rsid w:val="6D4CE370"/>
    <w:rsid w:val="7378E9D5"/>
    <w:rsid w:val="73D22A06"/>
    <w:rsid w:val="75AE36CB"/>
    <w:rsid w:val="790CADF1"/>
    <w:rsid w:val="79286604"/>
    <w:rsid w:val="79AE6F7A"/>
    <w:rsid w:val="7A86C75A"/>
    <w:rsid w:val="7B313D40"/>
    <w:rsid w:val="7C7D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6F7A"/>
  <w15:chartTrackingRefBased/>
  <w15:docId w15:val="{85EDCF59-43FC-43D0-96F6-BDB2092D9B4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0f967154d0f42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2021-10-15T17:35:12.5800450Z</dcterms:created>
  <dcterms:modified xsi:type="dcterms:W3CDTF">2021-10-23T14:33:43.7009735Z</dcterms:modified>
  <dc:creator>GARCIA ROMERO DAVID</dc:creator>
  <lastModifiedBy>Basanta Trillo Lucía</lastModifiedBy>
</coreProperties>
</file>